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67D334" w14:textId="5A53AC92" w:rsidR="005377AB" w:rsidRDefault="005377AB"/>
    <w:p w14:paraId="27591405" w14:textId="5710512D" w:rsidR="00A52BBE" w:rsidRDefault="00394B8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992579" wp14:editId="283284FA">
                <wp:simplePos x="0" y="0"/>
                <wp:positionH relativeFrom="column">
                  <wp:posOffset>534838</wp:posOffset>
                </wp:positionH>
                <wp:positionV relativeFrom="paragraph">
                  <wp:posOffset>-155335</wp:posOffset>
                </wp:positionV>
                <wp:extent cx="6657975" cy="6901132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69011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39931" w14:textId="10DFFE59" w:rsidR="00394B8E" w:rsidRPr="008B54D1" w:rsidRDefault="008B54D1" w:rsidP="00394B8E">
                            <w:pPr>
                              <w:rPr>
                                <w:lang w:val="en-CA"/>
                              </w:rPr>
                            </w:pPr>
                            <w:r w:rsidRPr="008B54D1">
                              <w:rPr>
                                <w:lang w:val="en-CA"/>
                              </w:rPr>
                              <w:t>Monday, March 8, 2021</w:t>
                            </w:r>
                          </w:p>
                          <w:p w14:paraId="4FD8AD9D" w14:textId="77777777" w:rsidR="00394B8E" w:rsidRDefault="00394B8E" w:rsidP="00394B8E">
                            <w:pPr>
                              <w:rPr>
                                <w:lang w:val="en-CA"/>
                              </w:rPr>
                            </w:pPr>
                          </w:p>
                          <w:p w14:paraId="46893E72" w14:textId="212C6A83" w:rsidR="00394B8E" w:rsidRDefault="00394B8E" w:rsidP="00394B8E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 xml:space="preserve">Dear </w:t>
                            </w:r>
                            <w:r w:rsidR="002600D1">
                              <w:rPr>
                                <w:lang w:val="en-CA"/>
                              </w:rPr>
                              <w:t>TSS</w:t>
                            </w:r>
                            <w:r w:rsidR="008A7533">
                              <w:rPr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lang w:val="en-CA"/>
                              </w:rPr>
                              <w:t xml:space="preserve">families: </w:t>
                            </w:r>
                          </w:p>
                          <w:p w14:paraId="1A2D7029" w14:textId="77777777" w:rsidR="00394B8E" w:rsidRDefault="00394B8E" w:rsidP="00394B8E">
                            <w:pPr>
                              <w:rPr>
                                <w:lang w:val="en-CA"/>
                              </w:rPr>
                            </w:pPr>
                          </w:p>
                          <w:p w14:paraId="5C349914" w14:textId="6CF631CC" w:rsidR="00394B8E" w:rsidRDefault="00E45F51" w:rsidP="00394B8E">
                            <w:pPr>
                              <w:rPr>
                                <w:color w:val="000000"/>
                              </w:rPr>
                            </w:pPr>
                            <w:r w:rsidRPr="00D21A26">
                              <w:rPr>
                                <w:rFonts w:cstheme="minorHAnsi"/>
                                <w:color w:val="000000"/>
                              </w:rPr>
                              <w:t>The District School Board of Niagara believes that diversity is a source of strength and innovation</w:t>
                            </w:r>
                            <w:r w:rsidR="008A7533">
                              <w:rPr>
                                <w:rFonts w:cstheme="minorHAnsi"/>
                                <w:color w:val="000000"/>
                              </w:rPr>
                              <w:t>. O</w:t>
                            </w:r>
                            <w:r w:rsidRPr="00D21A26">
                              <w:rPr>
                                <w:rFonts w:cstheme="minorHAnsi"/>
                                <w:color w:val="000000"/>
                              </w:rPr>
                              <w:t xml:space="preserve">ur schools embrace and appreciate the values, identities and </w:t>
                            </w:r>
                            <w:r w:rsidR="00DC51FB">
                              <w:rPr>
                                <w:rFonts w:cstheme="minorHAnsi"/>
                                <w:color w:val="000000"/>
                              </w:rPr>
                              <w:t xml:space="preserve">lived </w:t>
                            </w:r>
                            <w:r w:rsidRPr="00D21A26">
                              <w:rPr>
                                <w:rFonts w:cstheme="minorHAnsi"/>
                                <w:color w:val="000000"/>
                              </w:rPr>
                              <w:t xml:space="preserve">experiences of </w:t>
                            </w:r>
                            <w:proofErr w:type="gramStart"/>
                            <w:r w:rsidR="00DC51FB">
                              <w:rPr>
                                <w:rFonts w:cstheme="minorHAnsi"/>
                                <w:color w:val="000000"/>
                              </w:rPr>
                              <w:t xml:space="preserve">all </w:t>
                            </w:r>
                            <w:r w:rsidR="0084777A">
                              <w:rPr>
                                <w:rFonts w:cstheme="minorHAnsi"/>
                                <w:color w:val="000000"/>
                              </w:rPr>
                              <w:t>of</w:t>
                            </w:r>
                            <w:proofErr w:type="gramEnd"/>
                            <w:r w:rsidR="0084777A">
                              <w:rPr>
                                <w:rFonts w:cstheme="minorHAnsi"/>
                                <w:color w:val="000000"/>
                              </w:rPr>
                              <w:t xml:space="preserve"> </w:t>
                            </w:r>
                            <w:r w:rsidRPr="00D21A26">
                              <w:rPr>
                                <w:rFonts w:cstheme="minorHAnsi"/>
                                <w:color w:val="000000"/>
                              </w:rPr>
                              <w:t xml:space="preserve">our students. </w:t>
                            </w:r>
                            <w:r w:rsidRPr="00D21A26">
                              <w:t>The DSBN is com</w:t>
                            </w:r>
                            <w:r w:rsidR="00BF39B1">
                              <w:t>m</w:t>
                            </w:r>
                            <w:r w:rsidRPr="00D21A26">
                              <w:t>itted to ensuring that everyone feels included and has a strong sense of belonging.</w:t>
                            </w:r>
                            <w:r>
                              <w:t xml:space="preserve"> </w:t>
                            </w:r>
                            <w:r w:rsidR="00394B8E">
                              <w:rPr>
                                <w:color w:val="000000"/>
                              </w:rPr>
                              <w:t xml:space="preserve">By </w:t>
                            </w:r>
                            <w:r w:rsidR="004D4149">
                              <w:rPr>
                                <w:color w:val="000000"/>
                              </w:rPr>
                              <w:t>participating in</w:t>
                            </w:r>
                            <w:r w:rsidR="00394B8E">
                              <w:rPr>
                                <w:color w:val="000000"/>
                              </w:rPr>
                              <w:t xml:space="preserve"> the </w:t>
                            </w:r>
                            <w:r w:rsidR="003A1B90" w:rsidRPr="003A1B90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“My Voice Counts”</w:t>
                            </w:r>
                            <w:r w:rsidR="003A1B90">
                              <w:rPr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394B8E">
                              <w:rPr>
                                <w:color w:val="000000"/>
                              </w:rPr>
                              <w:t xml:space="preserve">Student Census Survey, </w:t>
                            </w:r>
                            <w:r w:rsidR="008A7533">
                              <w:rPr>
                                <w:color w:val="000000"/>
                              </w:rPr>
                              <w:t>our students</w:t>
                            </w:r>
                            <w:r w:rsidR="00394B8E">
                              <w:rPr>
                                <w:color w:val="000000"/>
                              </w:rPr>
                              <w:t xml:space="preserve"> will help us understand who </w:t>
                            </w:r>
                            <w:r w:rsidR="008A7533">
                              <w:rPr>
                                <w:color w:val="000000"/>
                              </w:rPr>
                              <w:t>they</w:t>
                            </w:r>
                            <w:r w:rsidR="00394B8E">
                              <w:rPr>
                                <w:color w:val="000000"/>
                              </w:rPr>
                              <w:t xml:space="preserve"> are so we can serve </w:t>
                            </w:r>
                            <w:r w:rsidR="008A7533">
                              <w:rPr>
                                <w:color w:val="000000"/>
                              </w:rPr>
                              <w:t>everyone</w:t>
                            </w:r>
                            <w:r w:rsidR="00394B8E">
                              <w:rPr>
                                <w:color w:val="000000"/>
                              </w:rPr>
                              <w:t xml:space="preserve"> better.</w:t>
                            </w:r>
                          </w:p>
                          <w:p w14:paraId="68E17957" w14:textId="77777777" w:rsidR="00394B8E" w:rsidRDefault="00394B8E" w:rsidP="00394B8E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4F9B9795" w14:textId="34A9BF6C" w:rsidR="00E45F51" w:rsidRDefault="00E45F51" w:rsidP="00D21A26">
                            <w:pPr>
                              <w:tabs>
                                <w:tab w:val="num" w:pos="720"/>
                              </w:tabs>
                              <w:rPr>
                                <w:color w:val="282828"/>
                                <w:highlight w:val="white"/>
                              </w:rPr>
                            </w:pPr>
                            <w:r>
                              <w:rPr>
                                <w:color w:val="282828"/>
                                <w:highlight w:val="white"/>
                              </w:rPr>
                              <w:t xml:space="preserve">Collecting information through this survey will help us </w:t>
                            </w:r>
                            <w:r w:rsidRPr="00D21A26">
                              <w:rPr>
                                <w:color w:val="282828"/>
                              </w:rPr>
                              <w:t xml:space="preserve">to </w:t>
                            </w:r>
                            <w:r w:rsidR="00D21A26" w:rsidRPr="00D21A26">
                              <w:rPr>
                                <w:color w:val="282828"/>
                              </w:rPr>
                              <w:t>i</w:t>
                            </w:r>
                            <w:r w:rsidRPr="00D21A26">
                              <w:rPr>
                                <w:color w:val="282828"/>
                              </w:rPr>
                              <w:t xml:space="preserve">dentify, eliminate, and respond to systemic barriers to student success, </w:t>
                            </w:r>
                            <w:r w:rsidRPr="0019140C">
                              <w:rPr>
                                <w:color w:val="282828"/>
                              </w:rPr>
                              <w:t>create more equitable and inclusive school environments</w:t>
                            </w:r>
                            <w:r w:rsidRPr="00D21A26">
                              <w:rPr>
                                <w:color w:val="282828"/>
                              </w:rPr>
                              <w:t>,</w:t>
                            </w:r>
                            <w:r w:rsidRPr="0019140C">
                              <w:rPr>
                                <w:color w:val="282828"/>
                              </w:rPr>
                              <w:t xml:space="preserve"> and,</w:t>
                            </w:r>
                            <w:r w:rsidRPr="00D21A26">
                              <w:rPr>
                                <w:color w:val="282828"/>
                              </w:rPr>
                              <w:t xml:space="preserve"> further support student achievement and well-being in targeted and intentional ways. </w:t>
                            </w:r>
                          </w:p>
                          <w:p w14:paraId="6784FAAC" w14:textId="77777777" w:rsidR="00394B8E" w:rsidRDefault="00394B8E" w:rsidP="00394B8E">
                            <w:pPr>
                              <w:rPr>
                                <w:lang w:val="en-CA"/>
                              </w:rPr>
                            </w:pPr>
                          </w:p>
                          <w:p w14:paraId="7391788A" w14:textId="353E441A" w:rsidR="00394B8E" w:rsidRDefault="00131629" w:rsidP="00394B8E">
                            <w:pPr>
                              <w:rPr>
                                <w:color w:val="000000"/>
                              </w:rPr>
                            </w:pPr>
                            <w:r>
                              <w:t>S</w:t>
                            </w:r>
                            <w:r w:rsidR="00394B8E">
                              <w:t xml:space="preserve">tudents in Grades </w:t>
                            </w:r>
                            <w:r w:rsidR="008B54D1">
                              <w:t>9</w:t>
                            </w:r>
                            <w:r w:rsidR="00394B8E">
                              <w:t xml:space="preserve">-12 </w:t>
                            </w:r>
                            <w:r>
                              <w:t xml:space="preserve">will </w:t>
                            </w:r>
                            <w:r w:rsidR="00394B8E">
                              <w:t xml:space="preserve">complete the </w:t>
                            </w:r>
                            <w:r w:rsidR="00394B8E" w:rsidRPr="00F91F1D">
                              <w:rPr>
                                <w:b/>
                                <w:bCs/>
                                <w:i/>
                                <w:iCs/>
                              </w:rPr>
                              <w:t>“My Voice Counts”</w:t>
                            </w:r>
                            <w:r w:rsidR="00394B8E">
                              <w:t xml:space="preserve"> Student Census Survey</w:t>
                            </w:r>
                            <w:r w:rsidR="00433FB0">
                              <w:t xml:space="preserve"> </w:t>
                            </w:r>
                            <w:r w:rsidR="003A1B90">
                              <w:t xml:space="preserve">online, </w:t>
                            </w:r>
                            <w:r w:rsidR="008A7533">
                              <w:t>during school time</w:t>
                            </w:r>
                            <w:r>
                              <w:t xml:space="preserve">, </w:t>
                            </w:r>
                            <w:r w:rsidR="00433FB0">
                              <w:t xml:space="preserve">between </w:t>
                            </w:r>
                            <w:r w:rsidR="00433FB0" w:rsidRPr="00433FB0">
                              <w:rPr>
                                <w:b/>
                                <w:bCs/>
                              </w:rPr>
                              <w:t>March 22-April 1</w:t>
                            </w:r>
                            <w:r w:rsidR="00394B8E">
                              <w:t>. Th</w:t>
                            </w:r>
                            <w:r w:rsidR="003A1B90">
                              <w:t>e</w:t>
                            </w:r>
                            <w:r w:rsidR="00394B8E">
                              <w:t xml:space="preserve"> survey is voluntary, </w:t>
                            </w:r>
                            <w:r w:rsidR="00F631F0">
                              <w:t>al</w:t>
                            </w:r>
                            <w:r w:rsidR="00394B8E">
                              <w:t>though we strongly encourage all students to complete it. The more responses we receive</w:t>
                            </w:r>
                            <w:r w:rsidR="003A1B90">
                              <w:t xml:space="preserve">, </w:t>
                            </w:r>
                            <w:r w:rsidR="00394B8E">
                              <w:rPr>
                                <w:color w:val="000000"/>
                              </w:rPr>
                              <w:t xml:space="preserve">the more effective the DSBN can be in supporting all students moving forward. The survey will take approximately </w:t>
                            </w:r>
                            <w:r w:rsidR="004D4149">
                              <w:rPr>
                                <w:color w:val="000000"/>
                              </w:rPr>
                              <w:t>10</w:t>
                            </w:r>
                            <w:r w:rsidR="00394B8E">
                              <w:rPr>
                                <w:color w:val="000000"/>
                              </w:rPr>
                              <w:t xml:space="preserve"> minutes and is entirely confidential. </w:t>
                            </w:r>
                          </w:p>
                          <w:p w14:paraId="2ECA4117" w14:textId="77777777" w:rsidR="00394B8E" w:rsidRDefault="00394B8E" w:rsidP="00394B8E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77BC6C40" w14:textId="77777777" w:rsidR="008A7533" w:rsidRDefault="00E45F51" w:rsidP="008A7533">
                            <w:pPr>
                              <w:rPr>
                                <w:color w:val="000000"/>
                              </w:rPr>
                            </w:pPr>
                            <w:r w:rsidRPr="00D21A26">
                              <w:rPr>
                                <w:color w:val="000000"/>
                              </w:rPr>
                              <w:t>If you have any questions</w:t>
                            </w:r>
                            <w:r w:rsidR="003A1B90">
                              <w:rPr>
                                <w:color w:val="000000"/>
                              </w:rPr>
                              <w:t>,</w:t>
                            </w:r>
                            <w:r w:rsidRPr="00D21A26">
                              <w:rPr>
                                <w:color w:val="000000"/>
                              </w:rPr>
                              <w:t xml:space="preserve"> please reach out to your school principal o</w:t>
                            </w:r>
                            <w:r w:rsidR="004D4149">
                              <w:rPr>
                                <w:color w:val="000000"/>
                              </w:rPr>
                              <w:t>r</w:t>
                            </w:r>
                            <w:r w:rsidRPr="00D21A26">
                              <w:rPr>
                                <w:color w:val="000000"/>
                              </w:rPr>
                              <w:t xml:space="preserve"> visit our website at:</w:t>
                            </w:r>
                            <w:r w:rsidRPr="00D21A26">
                              <w:rPr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hyperlink r:id="rId9" w:history="1">
                              <w:r w:rsidRPr="00D21A26">
                                <w:rPr>
                                  <w:rStyle w:val="Hyperlink"/>
                                  <w:b/>
                                  <w:bCs/>
                                </w:rPr>
                                <w:t>www.dsbn.org/myvoicecounts</w:t>
                              </w:r>
                            </w:hyperlink>
                            <w:r w:rsidRPr="00D21A26">
                              <w:rPr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D21A26">
                              <w:rPr>
                                <w:color w:val="000000"/>
                              </w:rPr>
                              <w:t>where you will find our</w:t>
                            </w:r>
                            <w:r w:rsidRPr="00D21A26">
                              <w:rPr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D21A26">
                              <w:rPr>
                                <w:color w:val="000000"/>
                              </w:rPr>
                              <w:t>Frequently Asked Questions page and other helpful information.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 w:rsidR="008A7533">
                              <w:rPr>
                                <w:color w:val="000000"/>
                              </w:rPr>
                              <w:t xml:space="preserve">The survey will be available in English, Arabic, Simplified Chinese, Korean, Hungarian, Spanish and Vietnamese. More information to follow. </w:t>
                            </w:r>
                          </w:p>
                          <w:p w14:paraId="697F2FEB" w14:textId="77777777" w:rsidR="00394B8E" w:rsidRDefault="00394B8E" w:rsidP="00394B8E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44AE86C3" w14:textId="77777777" w:rsidR="00774434" w:rsidRDefault="00774434" w:rsidP="00394B8E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 w:rsidR="00394B8E">
                              <w:rPr>
                                <w:color w:val="000000"/>
                              </w:rPr>
                              <w:t xml:space="preserve"> voice</w:t>
                            </w:r>
                            <w:r w:rsidR="003A1B90"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of our students </w:t>
                            </w:r>
                            <w:r w:rsidR="00394B8E">
                              <w:rPr>
                                <w:color w:val="000000"/>
                              </w:rPr>
                              <w:t xml:space="preserve">will help shape the future of the DSBN. </w:t>
                            </w:r>
                          </w:p>
                          <w:p w14:paraId="7AD6A4F0" w14:textId="77777777" w:rsidR="00774434" w:rsidRDefault="00774434" w:rsidP="00394B8E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6ED5C147" w14:textId="7674D32F" w:rsidR="00394B8E" w:rsidRDefault="008A7533" w:rsidP="00394B8E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Thank you for supporting this important work.</w:t>
                            </w:r>
                          </w:p>
                          <w:p w14:paraId="413823F7" w14:textId="21C8971F" w:rsidR="00774434" w:rsidRDefault="00774434" w:rsidP="00394B8E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275A3251" w14:textId="5A6DD274" w:rsidR="00774434" w:rsidRDefault="00774434" w:rsidP="00394B8E">
                            <w:r>
                              <w:rPr>
                                <w:color w:val="000000"/>
                              </w:rPr>
                              <w:t xml:space="preserve">Sincerely, </w:t>
                            </w:r>
                          </w:p>
                          <w:p w14:paraId="1964C68B" w14:textId="20E7826A" w:rsidR="00394B8E" w:rsidRDefault="00394B8E" w:rsidP="00394B8E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4A217ED0" w14:textId="15027B4A" w:rsidR="00394B8E" w:rsidRDefault="002600D1" w:rsidP="00394B8E">
                            <w:pPr>
                              <w:rPr>
                                <w:rFonts w:ascii="Roboto Condensed" w:eastAsia="Roboto Condensed" w:hAnsi="Roboto Condensed" w:cs="Roboto Condensed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Roboto Condensed" w:eastAsia="Roboto Condensed" w:hAnsi="Roboto Condensed" w:cs="Roboto Condensed"/>
                                <w:b/>
                                <w:bCs/>
                                <w:color w:val="000000"/>
                              </w:rPr>
                              <w:t>Karen Ferguson</w:t>
                            </w:r>
                          </w:p>
                          <w:p w14:paraId="1B409070" w14:textId="345D3157" w:rsidR="002600D1" w:rsidRPr="004D6428" w:rsidRDefault="002600D1" w:rsidP="00394B8E">
                            <w:pPr>
                              <w:rPr>
                                <w:rFonts w:ascii="Roboto Condensed" w:eastAsia="Roboto Condensed" w:hAnsi="Roboto Condensed" w:cs="Roboto Condensed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Roboto Condensed" w:eastAsia="Roboto Condensed" w:hAnsi="Roboto Condensed" w:cs="Roboto Condensed"/>
                                <w:b/>
                                <w:bCs/>
                                <w:color w:val="000000"/>
                              </w:rPr>
                              <w:t>Principal, Thorold Secondary School</w:t>
                            </w:r>
                          </w:p>
                          <w:p w14:paraId="0E36C7D5" w14:textId="77777777" w:rsidR="006A678F" w:rsidRDefault="006A678F" w:rsidP="006A67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99257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2.1pt;margin-top:-12.25pt;width:524.25pt;height:54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" filled="f" stroked="f">
                <v:textbox>
                  <w:txbxContent>
                    <w:p w14:paraId="29C39931" w14:textId="10DFFE59" w:rsidR="00394B8E" w:rsidRPr="008B54D1" w:rsidRDefault="008B54D1" w:rsidP="00394B8E">
                      <w:pPr>
                        <w:rPr>
                          <w:lang w:val="en-CA"/>
                        </w:rPr>
                      </w:pPr>
                      <w:r w:rsidRPr="008B54D1">
                        <w:rPr>
                          <w:lang w:val="en-CA"/>
                        </w:rPr>
                        <w:t>Monday, March 8, 2021</w:t>
                      </w:r>
                    </w:p>
                    <w:p w14:paraId="4FD8AD9D" w14:textId="77777777" w:rsidR="00394B8E" w:rsidRDefault="00394B8E" w:rsidP="00394B8E">
                      <w:pPr>
                        <w:rPr>
                          <w:lang w:val="en-CA"/>
                        </w:rPr>
                      </w:pPr>
                    </w:p>
                    <w:p w14:paraId="46893E72" w14:textId="212C6A83" w:rsidR="00394B8E" w:rsidRDefault="00394B8E" w:rsidP="00394B8E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Dear </w:t>
                      </w:r>
                      <w:r w:rsidR="002600D1">
                        <w:rPr>
                          <w:lang w:val="en-CA"/>
                        </w:rPr>
                        <w:t>TSS</w:t>
                      </w:r>
                      <w:r w:rsidR="008A7533">
                        <w:rPr>
                          <w:lang w:val="en-CA"/>
                        </w:rPr>
                        <w:t xml:space="preserve"> </w:t>
                      </w:r>
                      <w:r>
                        <w:rPr>
                          <w:lang w:val="en-CA"/>
                        </w:rPr>
                        <w:t xml:space="preserve">families: </w:t>
                      </w:r>
                    </w:p>
                    <w:p w14:paraId="1A2D7029" w14:textId="77777777" w:rsidR="00394B8E" w:rsidRDefault="00394B8E" w:rsidP="00394B8E">
                      <w:pPr>
                        <w:rPr>
                          <w:lang w:val="en-CA"/>
                        </w:rPr>
                      </w:pPr>
                    </w:p>
                    <w:p w14:paraId="5C349914" w14:textId="6CF631CC" w:rsidR="00394B8E" w:rsidRDefault="00E45F51" w:rsidP="00394B8E">
                      <w:pPr>
                        <w:rPr>
                          <w:color w:val="000000"/>
                        </w:rPr>
                      </w:pPr>
                      <w:r w:rsidRPr="00D21A26">
                        <w:rPr>
                          <w:rFonts w:cstheme="minorHAnsi"/>
                          <w:color w:val="000000"/>
                        </w:rPr>
                        <w:t>The District School Board of Niagara believes that diversity is a source of strength and innovation</w:t>
                      </w:r>
                      <w:r w:rsidR="008A7533">
                        <w:rPr>
                          <w:rFonts w:cstheme="minorHAnsi"/>
                          <w:color w:val="000000"/>
                        </w:rPr>
                        <w:t>. O</w:t>
                      </w:r>
                      <w:r w:rsidRPr="00D21A26">
                        <w:rPr>
                          <w:rFonts w:cstheme="minorHAnsi"/>
                          <w:color w:val="000000"/>
                        </w:rPr>
                        <w:t xml:space="preserve">ur schools embrace and appreciate the values, identities and </w:t>
                      </w:r>
                      <w:r w:rsidR="00DC51FB">
                        <w:rPr>
                          <w:rFonts w:cstheme="minorHAnsi"/>
                          <w:color w:val="000000"/>
                        </w:rPr>
                        <w:t xml:space="preserve">lived </w:t>
                      </w:r>
                      <w:r w:rsidRPr="00D21A26">
                        <w:rPr>
                          <w:rFonts w:cstheme="minorHAnsi"/>
                          <w:color w:val="000000"/>
                        </w:rPr>
                        <w:t xml:space="preserve">experiences of </w:t>
                      </w:r>
                      <w:proofErr w:type="gramStart"/>
                      <w:r w:rsidR="00DC51FB">
                        <w:rPr>
                          <w:rFonts w:cstheme="minorHAnsi"/>
                          <w:color w:val="000000"/>
                        </w:rPr>
                        <w:t xml:space="preserve">all </w:t>
                      </w:r>
                      <w:r w:rsidR="0084777A">
                        <w:rPr>
                          <w:rFonts w:cstheme="minorHAnsi"/>
                          <w:color w:val="000000"/>
                        </w:rPr>
                        <w:t>of</w:t>
                      </w:r>
                      <w:proofErr w:type="gramEnd"/>
                      <w:r w:rsidR="0084777A">
                        <w:rPr>
                          <w:rFonts w:cstheme="minorHAnsi"/>
                          <w:color w:val="000000"/>
                        </w:rPr>
                        <w:t xml:space="preserve"> </w:t>
                      </w:r>
                      <w:r w:rsidRPr="00D21A26">
                        <w:rPr>
                          <w:rFonts w:cstheme="minorHAnsi"/>
                          <w:color w:val="000000"/>
                        </w:rPr>
                        <w:t xml:space="preserve">our students. </w:t>
                      </w:r>
                      <w:r w:rsidRPr="00D21A26">
                        <w:t>The DSBN is com</w:t>
                      </w:r>
                      <w:r w:rsidR="00BF39B1">
                        <w:t>m</w:t>
                      </w:r>
                      <w:r w:rsidRPr="00D21A26">
                        <w:t>itted to ensuring that everyone feels included and has a strong sense of belonging.</w:t>
                      </w:r>
                      <w:r>
                        <w:t xml:space="preserve"> </w:t>
                      </w:r>
                      <w:r w:rsidR="00394B8E">
                        <w:rPr>
                          <w:color w:val="000000"/>
                        </w:rPr>
                        <w:t xml:space="preserve">By </w:t>
                      </w:r>
                      <w:r w:rsidR="004D4149">
                        <w:rPr>
                          <w:color w:val="000000"/>
                        </w:rPr>
                        <w:t>participating in</w:t>
                      </w:r>
                      <w:r w:rsidR="00394B8E">
                        <w:rPr>
                          <w:color w:val="000000"/>
                        </w:rPr>
                        <w:t xml:space="preserve"> the </w:t>
                      </w:r>
                      <w:r w:rsidR="003A1B90" w:rsidRPr="003A1B90">
                        <w:rPr>
                          <w:b/>
                          <w:bCs/>
                          <w:i/>
                          <w:iCs/>
                          <w:color w:val="000000"/>
                        </w:rPr>
                        <w:t>“My Voice Counts”</w:t>
                      </w:r>
                      <w:r w:rsidR="003A1B90">
                        <w:rPr>
                          <w:b/>
                          <w:bCs/>
                          <w:color w:val="000000"/>
                        </w:rPr>
                        <w:t xml:space="preserve"> </w:t>
                      </w:r>
                      <w:r w:rsidR="00394B8E">
                        <w:rPr>
                          <w:color w:val="000000"/>
                        </w:rPr>
                        <w:t xml:space="preserve">Student Census Survey, </w:t>
                      </w:r>
                      <w:r w:rsidR="008A7533">
                        <w:rPr>
                          <w:color w:val="000000"/>
                        </w:rPr>
                        <w:t>our students</w:t>
                      </w:r>
                      <w:r w:rsidR="00394B8E">
                        <w:rPr>
                          <w:color w:val="000000"/>
                        </w:rPr>
                        <w:t xml:space="preserve"> will help us understand who </w:t>
                      </w:r>
                      <w:r w:rsidR="008A7533">
                        <w:rPr>
                          <w:color w:val="000000"/>
                        </w:rPr>
                        <w:t>they</w:t>
                      </w:r>
                      <w:r w:rsidR="00394B8E">
                        <w:rPr>
                          <w:color w:val="000000"/>
                        </w:rPr>
                        <w:t xml:space="preserve"> are so we can serve </w:t>
                      </w:r>
                      <w:r w:rsidR="008A7533">
                        <w:rPr>
                          <w:color w:val="000000"/>
                        </w:rPr>
                        <w:t>everyone</w:t>
                      </w:r>
                      <w:r w:rsidR="00394B8E">
                        <w:rPr>
                          <w:color w:val="000000"/>
                        </w:rPr>
                        <w:t xml:space="preserve"> better.</w:t>
                      </w:r>
                    </w:p>
                    <w:p w14:paraId="68E17957" w14:textId="77777777" w:rsidR="00394B8E" w:rsidRDefault="00394B8E" w:rsidP="00394B8E">
                      <w:pPr>
                        <w:rPr>
                          <w:color w:val="000000"/>
                        </w:rPr>
                      </w:pPr>
                    </w:p>
                    <w:p w14:paraId="4F9B9795" w14:textId="34A9BF6C" w:rsidR="00E45F51" w:rsidRDefault="00E45F51" w:rsidP="00D21A26">
                      <w:pPr>
                        <w:tabs>
                          <w:tab w:val="num" w:pos="720"/>
                        </w:tabs>
                        <w:rPr>
                          <w:color w:val="282828"/>
                          <w:highlight w:val="white"/>
                        </w:rPr>
                      </w:pPr>
                      <w:r>
                        <w:rPr>
                          <w:color w:val="282828"/>
                          <w:highlight w:val="white"/>
                        </w:rPr>
                        <w:t xml:space="preserve">Collecting information through this survey will help us </w:t>
                      </w:r>
                      <w:r w:rsidRPr="00D21A26">
                        <w:rPr>
                          <w:color w:val="282828"/>
                        </w:rPr>
                        <w:t xml:space="preserve">to </w:t>
                      </w:r>
                      <w:r w:rsidR="00D21A26" w:rsidRPr="00D21A26">
                        <w:rPr>
                          <w:color w:val="282828"/>
                        </w:rPr>
                        <w:t>i</w:t>
                      </w:r>
                      <w:r w:rsidRPr="00D21A26">
                        <w:rPr>
                          <w:color w:val="282828"/>
                        </w:rPr>
                        <w:t xml:space="preserve">dentify, eliminate, and respond to systemic barriers to student success, </w:t>
                      </w:r>
                      <w:r w:rsidRPr="0019140C">
                        <w:rPr>
                          <w:color w:val="282828"/>
                        </w:rPr>
                        <w:t>create more equitable and inclusive school environments</w:t>
                      </w:r>
                      <w:r w:rsidRPr="00D21A26">
                        <w:rPr>
                          <w:color w:val="282828"/>
                        </w:rPr>
                        <w:t>,</w:t>
                      </w:r>
                      <w:r w:rsidRPr="0019140C">
                        <w:rPr>
                          <w:color w:val="282828"/>
                        </w:rPr>
                        <w:t xml:space="preserve"> and,</w:t>
                      </w:r>
                      <w:r w:rsidRPr="00D21A26">
                        <w:rPr>
                          <w:color w:val="282828"/>
                        </w:rPr>
                        <w:t xml:space="preserve"> further support student achievement and well-being in targeted and intentional ways. </w:t>
                      </w:r>
                    </w:p>
                    <w:p w14:paraId="6784FAAC" w14:textId="77777777" w:rsidR="00394B8E" w:rsidRDefault="00394B8E" w:rsidP="00394B8E">
                      <w:pPr>
                        <w:rPr>
                          <w:lang w:val="en-CA"/>
                        </w:rPr>
                      </w:pPr>
                    </w:p>
                    <w:p w14:paraId="7391788A" w14:textId="353E441A" w:rsidR="00394B8E" w:rsidRDefault="00131629" w:rsidP="00394B8E">
                      <w:pPr>
                        <w:rPr>
                          <w:color w:val="000000"/>
                        </w:rPr>
                      </w:pPr>
                      <w:r>
                        <w:t>S</w:t>
                      </w:r>
                      <w:r w:rsidR="00394B8E">
                        <w:t xml:space="preserve">tudents in Grades </w:t>
                      </w:r>
                      <w:r w:rsidR="008B54D1">
                        <w:t>9</w:t>
                      </w:r>
                      <w:r w:rsidR="00394B8E">
                        <w:t xml:space="preserve">-12 </w:t>
                      </w:r>
                      <w:r>
                        <w:t xml:space="preserve">will </w:t>
                      </w:r>
                      <w:r w:rsidR="00394B8E">
                        <w:t xml:space="preserve">complete the </w:t>
                      </w:r>
                      <w:r w:rsidR="00394B8E" w:rsidRPr="00F91F1D">
                        <w:rPr>
                          <w:b/>
                          <w:bCs/>
                          <w:i/>
                          <w:iCs/>
                        </w:rPr>
                        <w:t>“My Voice Counts”</w:t>
                      </w:r>
                      <w:r w:rsidR="00394B8E">
                        <w:t xml:space="preserve"> Student Census Survey</w:t>
                      </w:r>
                      <w:r w:rsidR="00433FB0">
                        <w:t xml:space="preserve"> </w:t>
                      </w:r>
                      <w:r w:rsidR="003A1B90">
                        <w:t xml:space="preserve">online, </w:t>
                      </w:r>
                      <w:r w:rsidR="008A7533">
                        <w:t>during school time</w:t>
                      </w:r>
                      <w:r>
                        <w:t xml:space="preserve">, </w:t>
                      </w:r>
                      <w:r w:rsidR="00433FB0">
                        <w:t xml:space="preserve">between </w:t>
                      </w:r>
                      <w:r w:rsidR="00433FB0" w:rsidRPr="00433FB0">
                        <w:rPr>
                          <w:b/>
                          <w:bCs/>
                        </w:rPr>
                        <w:t>March 22-April 1</w:t>
                      </w:r>
                      <w:r w:rsidR="00394B8E">
                        <w:t>. Th</w:t>
                      </w:r>
                      <w:r w:rsidR="003A1B90">
                        <w:t>e</w:t>
                      </w:r>
                      <w:r w:rsidR="00394B8E">
                        <w:t xml:space="preserve"> survey is voluntary, </w:t>
                      </w:r>
                      <w:r w:rsidR="00F631F0">
                        <w:t>al</w:t>
                      </w:r>
                      <w:r w:rsidR="00394B8E">
                        <w:t>though we strongly encourage all students to complete it. The more responses we receive</w:t>
                      </w:r>
                      <w:r w:rsidR="003A1B90">
                        <w:t xml:space="preserve">, </w:t>
                      </w:r>
                      <w:r w:rsidR="00394B8E">
                        <w:rPr>
                          <w:color w:val="000000"/>
                        </w:rPr>
                        <w:t xml:space="preserve">the more effective the DSBN can be in supporting all students moving forward. The survey will take approximately </w:t>
                      </w:r>
                      <w:r w:rsidR="004D4149">
                        <w:rPr>
                          <w:color w:val="000000"/>
                        </w:rPr>
                        <w:t>10</w:t>
                      </w:r>
                      <w:r w:rsidR="00394B8E">
                        <w:rPr>
                          <w:color w:val="000000"/>
                        </w:rPr>
                        <w:t xml:space="preserve"> minutes and is entirely confidential. </w:t>
                      </w:r>
                    </w:p>
                    <w:p w14:paraId="2ECA4117" w14:textId="77777777" w:rsidR="00394B8E" w:rsidRDefault="00394B8E" w:rsidP="00394B8E">
                      <w:pPr>
                        <w:rPr>
                          <w:color w:val="000000"/>
                        </w:rPr>
                      </w:pPr>
                    </w:p>
                    <w:p w14:paraId="77BC6C40" w14:textId="77777777" w:rsidR="008A7533" w:rsidRDefault="00E45F51" w:rsidP="008A7533">
                      <w:pPr>
                        <w:rPr>
                          <w:color w:val="000000"/>
                        </w:rPr>
                      </w:pPr>
                      <w:r w:rsidRPr="00D21A26">
                        <w:rPr>
                          <w:color w:val="000000"/>
                        </w:rPr>
                        <w:t>If you have any questions</w:t>
                      </w:r>
                      <w:r w:rsidR="003A1B90">
                        <w:rPr>
                          <w:color w:val="000000"/>
                        </w:rPr>
                        <w:t>,</w:t>
                      </w:r>
                      <w:r w:rsidRPr="00D21A26">
                        <w:rPr>
                          <w:color w:val="000000"/>
                        </w:rPr>
                        <w:t xml:space="preserve"> please reach out to your school principal o</w:t>
                      </w:r>
                      <w:r w:rsidR="004D4149">
                        <w:rPr>
                          <w:color w:val="000000"/>
                        </w:rPr>
                        <w:t>r</w:t>
                      </w:r>
                      <w:r w:rsidRPr="00D21A26">
                        <w:rPr>
                          <w:color w:val="000000"/>
                        </w:rPr>
                        <w:t xml:space="preserve"> visit our website at:</w:t>
                      </w:r>
                      <w:r w:rsidRPr="00D21A26">
                        <w:rPr>
                          <w:b/>
                          <w:bCs/>
                          <w:color w:val="000000"/>
                        </w:rPr>
                        <w:t xml:space="preserve"> </w:t>
                      </w:r>
                      <w:hyperlink r:id="rId10" w:history="1">
                        <w:r w:rsidRPr="00D21A26">
                          <w:rPr>
                            <w:rStyle w:val="Hyperlink"/>
                            <w:b/>
                            <w:bCs/>
                          </w:rPr>
                          <w:t>www.dsbn.org/myvoicecounts</w:t>
                        </w:r>
                      </w:hyperlink>
                      <w:r w:rsidRPr="00D21A26">
                        <w:rPr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D21A26">
                        <w:rPr>
                          <w:color w:val="000000"/>
                        </w:rPr>
                        <w:t>where you will find our</w:t>
                      </w:r>
                      <w:r w:rsidRPr="00D21A26">
                        <w:rPr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D21A26">
                        <w:rPr>
                          <w:color w:val="000000"/>
                        </w:rPr>
                        <w:t>Frequently Asked Questions page and other helpful information.</w:t>
                      </w:r>
                      <w:r>
                        <w:rPr>
                          <w:color w:val="000000"/>
                        </w:rPr>
                        <w:t xml:space="preserve"> </w:t>
                      </w:r>
                      <w:r w:rsidR="008A7533">
                        <w:rPr>
                          <w:color w:val="000000"/>
                        </w:rPr>
                        <w:t xml:space="preserve">The survey will be available in English, Arabic, Simplified Chinese, Korean, Hungarian, Spanish and Vietnamese. More information to follow. </w:t>
                      </w:r>
                    </w:p>
                    <w:p w14:paraId="697F2FEB" w14:textId="77777777" w:rsidR="00394B8E" w:rsidRDefault="00394B8E" w:rsidP="00394B8E">
                      <w:pPr>
                        <w:rPr>
                          <w:color w:val="000000"/>
                        </w:rPr>
                      </w:pPr>
                    </w:p>
                    <w:p w14:paraId="44AE86C3" w14:textId="77777777" w:rsidR="00774434" w:rsidRDefault="00774434" w:rsidP="00394B8E">
                      <w:pPr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The</w:t>
                      </w:r>
                      <w:r w:rsidR="00394B8E">
                        <w:rPr>
                          <w:color w:val="000000"/>
                        </w:rPr>
                        <w:t xml:space="preserve"> voice</w:t>
                      </w:r>
                      <w:r w:rsidR="003A1B90">
                        <w:rPr>
                          <w:color w:val="00000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of our students </w:t>
                      </w:r>
                      <w:r w:rsidR="00394B8E">
                        <w:rPr>
                          <w:color w:val="000000"/>
                        </w:rPr>
                        <w:t xml:space="preserve">will help shape the future of the DSBN. </w:t>
                      </w:r>
                    </w:p>
                    <w:p w14:paraId="7AD6A4F0" w14:textId="77777777" w:rsidR="00774434" w:rsidRDefault="00774434" w:rsidP="00394B8E">
                      <w:pPr>
                        <w:rPr>
                          <w:color w:val="000000"/>
                        </w:rPr>
                      </w:pPr>
                    </w:p>
                    <w:p w14:paraId="6ED5C147" w14:textId="7674D32F" w:rsidR="00394B8E" w:rsidRDefault="008A7533" w:rsidP="00394B8E">
                      <w:pPr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Thank you for supporting this important work.</w:t>
                      </w:r>
                    </w:p>
                    <w:p w14:paraId="413823F7" w14:textId="21C8971F" w:rsidR="00774434" w:rsidRDefault="00774434" w:rsidP="00394B8E">
                      <w:pPr>
                        <w:rPr>
                          <w:color w:val="000000"/>
                        </w:rPr>
                      </w:pPr>
                    </w:p>
                    <w:p w14:paraId="275A3251" w14:textId="5A6DD274" w:rsidR="00774434" w:rsidRDefault="00774434" w:rsidP="00394B8E">
                      <w:r>
                        <w:rPr>
                          <w:color w:val="000000"/>
                        </w:rPr>
                        <w:t xml:space="preserve">Sincerely, </w:t>
                      </w:r>
                    </w:p>
                    <w:p w14:paraId="1964C68B" w14:textId="20E7826A" w:rsidR="00394B8E" w:rsidRDefault="00394B8E" w:rsidP="00394B8E">
                      <w:pPr>
                        <w:rPr>
                          <w:color w:val="000000"/>
                        </w:rPr>
                      </w:pPr>
                    </w:p>
                    <w:p w14:paraId="4A217ED0" w14:textId="15027B4A" w:rsidR="00394B8E" w:rsidRDefault="002600D1" w:rsidP="00394B8E">
                      <w:pPr>
                        <w:rPr>
                          <w:rFonts w:ascii="Roboto Condensed" w:eastAsia="Roboto Condensed" w:hAnsi="Roboto Condensed" w:cs="Roboto Condensed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Roboto Condensed" w:eastAsia="Roboto Condensed" w:hAnsi="Roboto Condensed" w:cs="Roboto Condensed"/>
                          <w:b/>
                          <w:bCs/>
                          <w:color w:val="000000"/>
                        </w:rPr>
                        <w:t>Karen Ferguson</w:t>
                      </w:r>
                    </w:p>
                    <w:p w14:paraId="1B409070" w14:textId="345D3157" w:rsidR="002600D1" w:rsidRPr="004D6428" w:rsidRDefault="002600D1" w:rsidP="00394B8E">
                      <w:pPr>
                        <w:rPr>
                          <w:rFonts w:ascii="Roboto Condensed" w:eastAsia="Roboto Condensed" w:hAnsi="Roboto Condensed" w:cs="Roboto Condensed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Roboto Condensed" w:eastAsia="Roboto Condensed" w:hAnsi="Roboto Condensed" w:cs="Roboto Condensed"/>
                          <w:b/>
                          <w:bCs/>
                          <w:color w:val="000000"/>
                        </w:rPr>
                        <w:t>Principal, Thorold Secondary School</w:t>
                      </w:r>
                    </w:p>
                    <w:p w14:paraId="0E36C7D5" w14:textId="77777777" w:rsidR="006A678F" w:rsidRDefault="006A678F" w:rsidP="006A678F"/>
                  </w:txbxContent>
                </v:textbox>
                <w10:wrap type="square"/>
              </v:shape>
            </w:pict>
          </mc:Fallback>
        </mc:AlternateContent>
      </w:r>
    </w:p>
    <w:sectPr w:rsidR="00A52BBE" w:rsidSect="005377AB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0" w:right="0" w:bottom="0" w:left="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6CA22D" w14:textId="77777777" w:rsidR="00CC5D5C" w:rsidRDefault="00CC5D5C" w:rsidP="006A678F">
      <w:r>
        <w:separator/>
      </w:r>
    </w:p>
  </w:endnote>
  <w:endnote w:type="continuationSeparator" w:id="0">
    <w:p w14:paraId="6F077969" w14:textId="77777777" w:rsidR="00CC5D5C" w:rsidRDefault="00CC5D5C" w:rsidP="006A67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Condensed">
    <w:altName w:val="Arial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080"/>
      <w:gridCol w:w="4080"/>
      <w:gridCol w:w="4080"/>
    </w:tblGrid>
    <w:tr w:rsidR="674DD2AC" w14:paraId="063F0B6E" w14:textId="77777777" w:rsidTr="674DD2AC">
      <w:tc>
        <w:tcPr>
          <w:tcW w:w="4080" w:type="dxa"/>
        </w:tcPr>
        <w:p w14:paraId="733F980E" w14:textId="476FFD65" w:rsidR="674DD2AC" w:rsidRDefault="674DD2AC" w:rsidP="674DD2AC">
          <w:pPr>
            <w:pStyle w:val="Header"/>
            <w:ind w:left="-115"/>
          </w:pPr>
        </w:p>
      </w:tc>
      <w:tc>
        <w:tcPr>
          <w:tcW w:w="4080" w:type="dxa"/>
        </w:tcPr>
        <w:p w14:paraId="129F3BA6" w14:textId="152EA702" w:rsidR="674DD2AC" w:rsidRDefault="674DD2AC" w:rsidP="674DD2AC">
          <w:pPr>
            <w:pStyle w:val="Header"/>
            <w:jc w:val="center"/>
          </w:pPr>
        </w:p>
      </w:tc>
      <w:tc>
        <w:tcPr>
          <w:tcW w:w="4080" w:type="dxa"/>
        </w:tcPr>
        <w:p w14:paraId="22E89721" w14:textId="3DCE0371" w:rsidR="674DD2AC" w:rsidRDefault="674DD2AC" w:rsidP="674DD2AC">
          <w:pPr>
            <w:pStyle w:val="Header"/>
            <w:ind w:right="-115"/>
            <w:jc w:val="right"/>
          </w:pPr>
        </w:p>
      </w:tc>
    </w:tr>
  </w:tbl>
  <w:p w14:paraId="6B9494DC" w14:textId="14FD208F" w:rsidR="674DD2AC" w:rsidRDefault="674DD2AC" w:rsidP="674DD2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8FAED7" w14:textId="3B77B0CF" w:rsidR="005377AB" w:rsidRDefault="674DD2AC">
    <w:pPr>
      <w:pStyle w:val="Footer"/>
    </w:pPr>
    <w:r>
      <w:rPr>
        <w:noProof/>
      </w:rPr>
      <w:drawing>
        <wp:inline distT="0" distB="0" distL="0" distR="0" wp14:anchorId="79C6C9DD" wp14:editId="5E680605">
          <wp:extent cx="7772400" cy="1346200"/>
          <wp:effectExtent l="0" t="0" r="0" b="0"/>
          <wp:docPr id="2" name="Picture 2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346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3274A0" w14:textId="77777777" w:rsidR="00CC5D5C" w:rsidRDefault="00CC5D5C" w:rsidP="006A678F">
      <w:r>
        <w:separator/>
      </w:r>
    </w:p>
  </w:footnote>
  <w:footnote w:type="continuationSeparator" w:id="0">
    <w:p w14:paraId="0E2DAD7D" w14:textId="77777777" w:rsidR="00CC5D5C" w:rsidRDefault="00CC5D5C" w:rsidP="006A67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080"/>
      <w:gridCol w:w="4080"/>
      <w:gridCol w:w="4080"/>
    </w:tblGrid>
    <w:tr w:rsidR="674DD2AC" w14:paraId="6DB1C506" w14:textId="77777777" w:rsidTr="674DD2AC">
      <w:tc>
        <w:tcPr>
          <w:tcW w:w="4080" w:type="dxa"/>
        </w:tcPr>
        <w:p w14:paraId="58EAF524" w14:textId="517CB6C8" w:rsidR="674DD2AC" w:rsidRDefault="674DD2AC" w:rsidP="674DD2AC">
          <w:pPr>
            <w:pStyle w:val="Header"/>
            <w:ind w:left="-115"/>
          </w:pPr>
        </w:p>
      </w:tc>
      <w:tc>
        <w:tcPr>
          <w:tcW w:w="4080" w:type="dxa"/>
        </w:tcPr>
        <w:p w14:paraId="64968993" w14:textId="10B60812" w:rsidR="674DD2AC" w:rsidRDefault="674DD2AC" w:rsidP="674DD2AC">
          <w:pPr>
            <w:pStyle w:val="Header"/>
            <w:jc w:val="center"/>
          </w:pPr>
        </w:p>
      </w:tc>
      <w:tc>
        <w:tcPr>
          <w:tcW w:w="4080" w:type="dxa"/>
        </w:tcPr>
        <w:p w14:paraId="7BBFC090" w14:textId="45B13BB0" w:rsidR="674DD2AC" w:rsidRDefault="674DD2AC" w:rsidP="674DD2AC">
          <w:pPr>
            <w:pStyle w:val="Header"/>
            <w:ind w:right="-115"/>
            <w:jc w:val="right"/>
          </w:pPr>
        </w:p>
      </w:tc>
    </w:tr>
  </w:tbl>
  <w:p w14:paraId="69DC8723" w14:textId="432E0230" w:rsidR="674DD2AC" w:rsidRDefault="674DD2AC" w:rsidP="674DD2A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F3D747" w14:textId="779DDEF4" w:rsidR="005377AB" w:rsidRDefault="674DD2AC">
    <w:pPr>
      <w:pStyle w:val="Header"/>
    </w:pPr>
    <w:r>
      <w:rPr>
        <w:noProof/>
      </w:rPr>
      <w:drawing>
        <wp:inline distT="0" distB="0" distL="0" distR="0" wp14:anchorId="4369A04D" wp14:editId="11995D39">
          <wp:extent cx="7772400" cy="1638300"/>
          <wp:effectExtent l="0" t="0" r="0" b="0"/>
          <wp:docPr id="4" name="Picture 4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638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78F"/>
    <w:rsid w:val="00131629"/>
    <w:rsid w:val="001E0D56"/>
    <w:rsid w:val="002544EC"/>
    <w:rsid w:val="002600D1"/>
    <w:rsid w:val="00346FB2"/>
    <w:rsid w:val="00394B8E"/>
    <w:rsid w:val="003A1B90"/>
    <w:rsid w:val="00433FB0"/>
    <w:rsid w:val="004372EE"/>
    <w:rsid w:val="004D4149"/>
    <w:rsid w:val="005005FF"/>
    <w:rsid w:val="005377AB"/>
    <w:rsid w:val="005E7BAD"/>
    <w:rsid w:val="006A678F"/>
    <w:rsid w:val="00705E1E"/>
    <w:rsid w:val="00774434"/>
    <w:rsid w:val="007D3143"/>
    <w:rsid w:val="007F0768"/>
    <w:rsid w:val="0084777A"/>
    <w:rsid w:val="00877875"/>
    <w:rsid w:val="008A7533"/>
    <w:rsid w:val="008B54D1"/>
    <w:rsid w:val="009805AF"/>
    <w:rsid w:val="00A2610D"/>
    <w:rsid w:val="00A458FB"/>
    <w:rsid w:val="00A52BBE"/>
    <w:rsid w:val="00AB4882"/>
    <w:rsid w:val="00AE691F"/>
    <w:rsid w:val="00BF39B1"/>
    <w:rsid w:val="00CC5D5C"/>
    <w:rsid w:val="00CF29A0"/>
    <w:rsid w:val="00D21A26"/>
    <w:rsid w:val="00DC51FB"/>
    <w:rsid w:val="00E45F51"/>
    <w:rsid w:val="00E727AE"/>
    <w:rsid w:val="00E95F9D"/>
    <w:rsid w:val="00F631F0"/>
    <w:rsid w:val="674DD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F0FC3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678F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678F"/>
    <w:pPr>
      <w:tabs>
        <w:tab w:val="center" w:pos="4680"/>
        <w:tab w:val="right" w:pos="9360"/>
      </w:tabs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6A678F"/>
  </w:style>
  <w:style w:type="paragraph" w:styleId="Footer">
    <w:name w:val="footer"/>
    <w:basedOn w:val="Normal"/>
    <w:link w:val="FooterChar"/>
    <w:uiPriority w:val="99"/>
    <w:unhideWhenUsed/>
    <w:rsid w:val="006A678F"/>
    <w:pPr>
      <w:tabs>
        <w:tab w:val="center" w:pos="4680"/>
        <w:tab w:val="right" w:pos="9360"/>
      </w:tabs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6A678F"/>
  </w:style>
  <w:style w:type="paragraph" w:styleId="BodyText">
    <w:name w:val="Body Text"/>
    <w:basedOn w:val="Normal"/>
    <w:link w:val="BodyTextChar"/>
    <w:rsid w:val="006A678F"/>
    <w:pPr>
      <w:spacing w:after="200"/>
    </w:pPr>
    <w:rPr>
      <w:color w:val="404040" w:themeColor="text1" w:themeTint="BF"/>
      <w:sz w:val="18"/>
      <w:szCs w:val="20"/>
    </w:rPr>
  </w:style>
  <w:style w:type="character" w:customStyle="1" w:styleId="BodyTextChar">
    <w:name w:val="Body Text Char"/>
    <w:basedOn w:val="DefaultParagraphFont"/>
    <w:link w:val="BodyText"/>
    <w:rsid w:val="006A678F"/>
    <w:rPr>
      <w:rFonts w:eastAsiaTheme="minorEastAsia"/>
      <w:color w:val="404040" w:themeColor="text1" w:themeTint="BF"/>
      <w:sz w:val="18"/>
      <w:szCs w:val="20"/>
    </w:rPr>
  </w:style>
  <w:style w:type="paragraph" w:customStyle="1" w:styleId="DateandRecipient">
    <w:name w:val="Date and Recipient"/>
    <w:basedOn w:val="Normal"/>
    <w:rsid w:val="006A678F"/>
    <w:pPr>
      <w:spacing w:after="480"/>
    </w:pPr>
    <w:rPr>
      <w:color w:val="404040" w:themeColor="text1" w:themeTint="BF"/>
      <w:sz w:val="18"/>
      <w:szCs w:val="22"/>
    </w:rPr>
  </w:style>
  <w:style w:type="paragraph" w:styleId="Signature">
    <w:name w:val="Signature"/>
    <w:basedOn w:val="Normal"/>
    <w:link w:val="SignatureChar"/>
    <w:rsid w:val="006A678F"/>
    <w:pPr>
      <w:spacing w:after="720"/>
    </w:pPr>
    <w:rPr>
      <w:color w:val="404040" w:themeColor="text1" w:themeTint="BF"/>
      <w:sz w:val="18"/>
      <w:szCs w:val="22"/>
    </w:rPr>
  </w:style>
  <w:style w:type="character" w:customStyle="1" w:styleId="SignatureChar">
    <w:name w:val="Signature Char"/>
    <w:basedOn w:val="DefaultParagraphFont"/>
    <w:link w:val="Signature"/>
    <w:rsid w:val="006A678F"/>
    <w:rPr>
      <w:rFonts w:eastAsiaTheme="minorEastAsia"/>
      <w:color w:val="404040" w:themeColor="text1" w:themeTint="BF"/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E45F51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dsbn.org/myvoicecounts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dsbn.org/myvoicecounts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48E9ECAC06C84F9DA473675928B6A6" ma:contentTypeVersion="13" ma:contentTypeDescription="Create a new document." ma:contentTypeScope="" ma:versionID="5b8d5431de39439cfdf061d1b0ba90a7">
  <xsd:schema xmlns:xsd="http://www.w3.org/2001/XMLSchema" xmlns:xs="http://www.w3.org/2001/XMLSchema" xmlns:p="http://schemas.microsoft.com/office/2006/metadata/properties" xmlns:ns3="1ce80487-5d3a-42ed-beca-18af512d1c4e" xmlns:ns4="0ad753d1-8802-49b5-babe-592b273cf5d2" targetNamespace="http://schemas.microsoft.com/office/2006/metadata/properties" ma:root="true" ma:fieldsID="78180b0feb2948ad16dbd91e1016f4e2" ns3:_="" ns4:_="">
    <xsd:import namespace="1ce80487-5d3a-42ed-beca-18af512d1c4e"/>
    <xsd:import namespace="0ad753d1-8802-49b5-babe-592b273cf5d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e80487-5d3a-42ed-beca-18af512d1c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d753d1-8802-49b5-babe-592b273cf5d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0D843E-FA97-4875-A3AD-447A30B0AA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e80487-5d3a-42ed-beca-18af512d1c4e"/>
    <ds:schemaRef ds:uri="0ad753d1-8802-49b5-babe-592b273cf5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5DE8BE-FF3C-4ECE-AB07-19649DE512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1E88B3-C3E7-40C1-BAB4-609F4161B71A}">
  <ds:schemaRefs>
    <ds:schemaRef ds:uri="http://purl.org/dc/terms/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0ad753d1-8802-49b5-babe-592b273cf5d2"/>
    <ds:schemaRef ds:uri="1ce80487-5d3a-42ed-beca-18af512d1c4e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Ferguson, Karen</cp:lastModifiedBy>
  <cp:revision>2</cp:revision>
  <cp:lastPrinted>2021-03-04T21:01:00Z</cp:lastPrinted>
  <dcterms:created xsi:type="dcterms:W3CDTF">2021-03-08T15:54:00Z</dcterms:created>
  <dcterms:modified xsi:type="dcterms:W3CDTF">2021-03-08T15:54:00Z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0x0101005A48E9ECAC06C84F9DA473675928B6A6</vt:lpwstr>
  </property>
</Properties>
</file>